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797229" w:rsidRPr="000818FF" w14:paraId="288628A4" w14:textId="77777777" w:rsidTr="00FB7DAC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3B182668" w14:textId="77777777" w:rsidR="00797229" w:rsidRPr="000818FF" w:rsidRDefault="00797229" w:rsidP="00FB7D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“12.DECEMBAR” SJENICA</w:t>
            </w:r>
          </w:p>
        </w:tc>
      </w:tr>
      <w:tr w:rsidR="00797229" w:rsidRPr="00D96CA1" w14:paraId="2385EEEF" w14:textId="77777777" w:rsidTr="00FB7DAC">
        <w:trPr>
          <w:trHeight w:val="351"/>
        </w:trPr>
        <w:tc>
          <w:tcPr>
            <w:tcW w:w="3119" w:type="dxa"/>
            <w:gridSpan w:val="2"/>
            <w:vAlign w:val="center"/>
          </w:tcPr>
          <w:p w14:paraId="3DD1F2A5" w14:textId="77777777" w:rsidR="00797229" w:rsidRPr="000A00C0" w:rsidRDefault="00797229" w:rsidP="00FB7DAC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 predmet:</w:t>
            </w:r>
          </w:p>
        </w:tc>
        <w:tc>
          <w:tcPr>
            <w:tcW w:w="6946" w:type="dxa"/>
            <w:vAlign w:val="center"/>
          </w:tcPr>
          <w:p w14:paraId="3A568054" w14:textId="77777777" w:rsidR="00797229" w:rsidRPr="00D96CA1" w:rsidRDefault="00797229" w:rsidP="00FB7D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</w:tr>
      <w:tr w:rsidR="00797229" w:rsidRPr="00D96CA1" w14:paraId="4BE91186" w14:textId="77777777" w:rsidTr="00FB7DAC">
        <w:trPr>
          <w:trHeight w:val="351"/>
        </w:trPr>
        <w:tc>
          <w:tcPr>
            <w:tcW w:w="3119" w:type="dxa"/>
            <w:gridSpan w:val="2"/>
            <w:vAlign w:val="center"/>
          </w:tcPr>
          <w:p w14:paraId="642C0730" w14:textId="77777777" w:rsidR="00797229" w:rsidRPr="000A00C0" w:rsidRDefault="00797229" w:rsidP="00FB7DAC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Razred:</w:t>
            </w:r>
          </w:p>
        </w:tc>
        <w:tc>
          <w:tcPr>
            <w:tcW w:w="6946" w:type="dxa"/>
            <w:vAlign w:val="center"/>
          </w:tcPr>
          <w:p w14:paraId="081C9767" w14:textId="77777777" w:rsidR="00797229" w:rsidRPr="00D96CA1" w:rsidRDefault="00797229" w:rsidP="00FB7D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797229" w:rsidRPr="00D96CA1" w14:paraId="37EE2E33" w14:textId="77777777" w:rsidTr="00FB7DAC">
        <w:trPr>
          <w:trHeight w:val="351"/>
        </w:trPr>
        <w:tc>
          <w:tcPr>
            <w:tcW w:w="3119" w:type="dxa"/>
            <w:gridSpan w:val="2"/>
            <w:vAlign w:val="center"/>
          </w:tcPr>
          <w:p w14:paraId="475229FB" w14:textId="77777777" w:rsidR="00797229" w:rsidRPr="000A00C0" w:rsidRDefault="00797229" w:rsidP="00FB7DAC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Datum realizacije:</w:t>
            </w:r>
          </w:p>
        </w:tc>
        <w:tc>
          <w:tcPr>
            <w:tcW w:w="6946" w:type="dxa"/>
            <w:vAlign w:val="center"/>
          </w:tcPr>
          <w:p w14:paraId="36215607" w14:textId="3D859228" w:rsidR="00797229" w:rsidRPr="00D96CA1" w:rsidRDefault="00797229" w:rsidP="00FB7D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626251">
              <w:rPr>
                <w:rFonts w:ascii="Times New Roman" w:hAnsi="Times New Roman"/>
                <w:sz w:val="24"/>
                <w:szCs w:val="24"/>
              </w:rPr>
              <w:t>.10.2025. godine</w:t>
            </w:r>
          </w:p>
        </w:tc>
      </w:tr>
      <w:tr w:rsidR="00797229" w:rsidRPr="006D2842" w14:paraId="3F138C14" w14:textId="77777777" w:rsidTr="0079722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76F2455" w14:textId="77777777" w:rsidR="00797229" w:rsidRPr="006D2842" w:rsidRDefault="00797229" w:rsidP="00FB7DAC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DD1A780" w14:textId="77777777" w:rsidR="00797229" w:rsidRPr="006D2842" w:rsidRDefault="00797229" w:rsidP="00FB7DAC">
            <w:pPr>
              <w:spacing w:after="0" w:line="240" w:lineRule="auto"/>
              <w:ind w:left="116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</w:p>
        </w:tc>
      </w:tr>
      <w:tr w:rsidR="00797229" w:rsidRPr="006D2842" w14:paraId="1A2C8A21" w14:textId="77777777" w:rsidTr="0079722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BF1A60B" w14:textId="77777777" w:rsidR="00797229" w:rsidRPr="006D2842" w:rsidRDefault="00797229" w:rsidP="00FB7DAC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07BD87A" w14:textId="31926E9C" w:rsidR="00797229" w:rsidRPr="006D2842" w:rsidRDefault="00797229" w:rsidP="00FB7DAC">
            <w:pPr>
              <w:spacing w:after="0" w:line="240" w:lineRule="auto"/>
              <w:ind w:left="116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Stranice i uglovi trougl</w:t>
            </w:r>
            <w:r w:rsidR="00037001">
              <w:rPr>
                <w:rFonts w:ascii="Times New Roman" w:hAnsi="Times New Roman" w:cs="Times New Roman"/>
                <w:w w:val="105"/>
                <w:sz w:val="24"/>
              </w:rPr>
              <w:t>a</w:t>
            </w:r>
          </w:p>
        </w:tc>
      </w:tr>
      <w:tr w:rsidR="00797229" w:rsidRPr="006D2842" w14:paraId="6B7C3B02" w14:textId="77777777" w:rsidTr="0079722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9BBC43E" w14:textId="77777777" w:rsidR="00797229" w:rsidRPr="006D2842" w:rsidRDefault="00797229" w:rsidP="00FB7DAC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3645776" w14:textId="77777777" w:rsidR="00797229" w:rsidRPr="006D2842" w:rsidRDefault="00797229" w:rsidP="00FB7DAC">
            <w:pPr>
              <w:spacing w:after="0" w:line="240" w:lineRule="auto"/>
              <w:ind w:left="116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</w:p>
        </w:tc>
      </w:tr>
      <w:tr w:rsidR="00797229" w:rsidRPr="006D2842" w14:paraId="33F378D9" w14:textId="77777777" w:rsidTr="0079722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7F0A05C" w14:textId="50729A1A" w:rsidR="00797229" w:rsidRPr="00797229" w:rsidRDefault="00797229" w:rsidP="00FB7DAC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Redni broj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5449ACE" w14:textId="03348C9F" w:rsidR="00797229" w:rsidRPr="007C0A77" w:rsidRDefault="00797229" w:rsidP="00FB7DAC">
            <w:pPr>
              <w:spacing w:after="0" w:line="240" w:lineRule="auto"/>
              <w:ind w:left="116"/>
              <w:rPr>
                <w:rFonts w:ascii="Times New Roman" w:hAnsi="Times New Roman" w:cs="Times New Roman"/>
                <w:w w:val="105"/>
                <w:sz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</w:rPr>
              <w:t>31.</w:t>
            </w:r>
          </w:p>
        </w:tc>
      </w:tr>
      <w:tr w:rsidR="00797229" w:rsidRPr="006D2842" w14:paraId="6EA16223" w14:textId="77777777" w:rsidTr="0079722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E6FF686" w14:textId="77777777" w:rsidR="00797229" w:rsidRPr="006D2842" w:rsidRDefault="00797229" w:rsidP="00FB7DAC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851366A" w14:textId="77777777" w:rsidR="00797229" w:rsidRPr="006D2842" w:rsidRDefault="00797229" w:rsidP="00FB7DA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osobina</w:t>
            </w:r>
            <w:r w:rsidRPr="007C0A77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koje</w:t>
            </w:r>
            <w:r w:rsidRPr="007C0A77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odnose</w:t>
            </w:r>
            <w:r w:rsidRPr="007C0A77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7C0A77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stranice</w:t>
            </w:r>
            <w:r w:rsidRPr="007C0A77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 uglove</w:t>
            </w:r>
            <w:r w:rsidRPr="007C0A77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</w:p>
        </w:tc>
      </w:tr>
      <w:tr w:rsidR="00797229" w:rsidRPr="006D2842" w14:paraId="1D8F752A" w14:textId="77777777" w:rsidTr="0079722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03ECC8E" w14:textId="77777777" w:rsidR="00797229" w:rsidRPr="006D2842" w:rsidRDefault="00797229" w:rsidP="00FB7DAC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443A3688" w14:textId="77777777" w:rsidR="00797229" w:rsidRPr="006D2842" w:rsidRDefault="00797229" w:rsidP="00FB7DAC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084ADC2C" w14:textId="77777777" w:rsidR="00797229" w:rsidRPr="007C0A77" w:rsidRDefault="00797229" w:rsidP="00FB7DAC">
            <w:pPr>
              <w:pStyle w:val="TableParagraph"/>
              <w:spacing w:before="62"/>
              <w:ind w:left="116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Učenik će biti u stanju da:</w:t>
            </w:r>
          </w:p>
          <w:p w14:paraId="3AED3284" w14:textId="77777777" w:rsidR="00797229" w:rsidRPr="007C0A77" w:rsidRDefault="00797229" w:rsidP="00FB7DAC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44" w:line="235" w:lineRule="auto"/>
              <w:ind w:right="1084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primenjuje u zadacima konstantnost zbira unutrašnjih</w:t>
            </w:r>
            <w:r w:rsidRPr="007C0A77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uglova</w:t>
            </w:r>
            <w:r w:rsidRPr="007C0A77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7C0A77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proizvoljnom</w:t>
            </w:r>
            <w:r w:rsidRPr="007C0A77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trouglu;</w:t>
            </w:r>
          </w:p>
          <w:p w14:paraId="38B7C413" w14:textId="77777777" w:rsidR="00797229" w:rsidRPr="007C0A77" w:rsidRDefault="00797229" w:rsidP="00FB7DAC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1286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razlikuje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vrste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zavisnosti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od veličine unutrašnjih uglova</w:t>
            </w:r>
            <w:r w:rsidRPr="007C0A77">
              <w:rPr>
                <w:rFonts w:ascii="Times New Roman" w:hAnsi="Times New Roman" w:cs="Times New Roman"/>
                <w:spacing w:val="-4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trougla;</w:t>
            </w:r>
          </w:p>
          <w:p w14:paraId="7CE9E9BC" w14:textId="77777777" w:rsidR="00797229" w:rsidRPr="007C0A77" w:rsidRDefault="00797229" w:rsidP="00FB7DAC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338"/>
              <w:jc w:val="both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osnovu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dovoljnog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broja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datih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podataka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izračuna mere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nepoznatih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unutrašnjih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spoljašnjih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uglova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trougla;</w:t>
            </w:r>
          </w:p>
          <w:p w14:paraId="34B8D386" w14:textId="77777777" w:rsidR="00797229" w:rsidRDefault="00797229" w:rsidP="00FB7DAC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754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primenjuje u zadacima tvrđenje da su poredak stranica i poredak naspramnih uglova trougla međusobno</w:t>
            </w:r>
            <w:r w:rsidRPr="007C0A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saglasni;</w:t>
            </w:r>
          </w:p>
          <w:p w14:paraId="319789D5" w14:textId="77777777" w:rsidR="00797229" w:rsidRPr="00874DA2" w:rsidRDefault="00797229" w:rsidP="00FB7DAC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754"/>
              <w:rPr>
                <w:rFonts w:ascii="Times New Roman" w:hAnsi="Times New Roman" w:cs="Times New Roman"/>
                <w:sz w:val="24"/>
              </w:rPr>
            </w:pPr>
            <w:r w:rsidRPr="00874DA2">
              <w:rPr>
                <w:rFonts w:ascii="Times New Roman" w:hAnsi="Times New Roman" w:cs="Times New Roman"/>
                <w:sz w:val="24"/>
              </w:rPr>
              <w:t>primenjuje važne nejednakosti u vezi sa dužinama stranica</w:t>
            </w:r>
            <w:r w:rsidRPr="00874DA2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874DA2">
              <w:rPr>
                <w:rFonts w:ascii="Times New Roman" w:hAnsi="Times New Roman" w:cs="Times New Roman"/>
                <w:sz w:val="24"/>
              </w:rPr>
              <w:t>trougla.</w:t>
            </w:r>
          </w:p>
        </w:tc>
      </w:tr>
      <w:tr w:rsidR="00797229" w:rsidRPr="006D2842" w14:paraId="7B5AA5B7" w14:textId="77777777" w:rsidTr="0079722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38E9C5C" w14:textId="77777777" w:rsidR="00797229" w:rsidRPr="006D2842" w:rsidRDefault="00797229" w:rsidP="00FB7DAC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1112F91" w14:textId="77777777" w:rsidR="00797229" w:rsidRPr="006D2842" w:rsidRDefault="00797229" w:rsidP="00FB7DAC">
            <w:pPr>
              <w:spacing w:after="0" w:line="266" w:lineRule="atLeast"/>
              <w:ind w:left="116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Dijaloška, ilustrativna</w:t>
            </w:r>
          </w:p>
        </w:tc>
      </w:tr>
      <w:tr w:rsidR="00797229" w:rsidRPr="006D2842" w14:paraId="047BDC0F" w14:textId="77777777" w:rsidTr="0079722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F9447BA" w14:textId="77777777" w:rsidR="00797229" w:rsidRPr="006D2842" w:rsidRDefault="00797229" w:rsidP="00FB7DAC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6909A4A" w14:textId="77777777" w:rsidR="00797229" w:rsidRPr="006D2842" w:rsidRDefault="00797229" w:rsidP="00FB7DAC">
            <w:pPr>
              <w:spacing w:after="0" w:line="266" w:lineRule="atLeast"/>
              <w:ind w:left="1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Udžbenik, zbirka, tabla, kreda (flomasteri), pribor za geometriju, radni list</w:t>
            </w:r>
          </w:p>
        </w:tc>
      </w:tr>
      <w:tr w:rsidR="00797229" w:rsidRPr="006D2842" w14:paraId="1AAC4F2B" w14:textId="77777777" w:rsidTr="0079722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EB5D064" w14:textId="77777777" w:rsidR="00797229" w:rsidRPr="006D2842" w:rsidRDefault="00797229" w:rsidP="00FB7DAC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00854DC" w14:textId="1FDD2B6F" w:rsidR="00797229" w:rsidRPr="006D2842" w:rsidRDefault="00797229" w:rsidP="00FB7DAC">
            <w:pPr>
              <w:spacing w:after="0" w:line="266" w:lineRule="atLeast"/>
              <w:ind w:left="116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r>
              <w:rPr>
                <w:rFonts w:ascii="Times New Roman" w:hAnsi="Times New Roman" w:cs="Times New Roman"/>
                <w:w w:val="105"/>
                <w:sz w:val="24"/>
              </w:rPr>
              <w:t>, individualni</w:t>
            </w:r>
          </w:p>
        </w:tc>
      </w:tr>
      <w:tr w:rsidR="00797229" w:rsidRPr="006D2842" w14:paraId="08458EC5" w14:textId="77777777" w:rsidTr="0079722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F65F6E4" w14:textId="77777777" w:rsidR="00797229" w:rsidRPr="006D2842" w:rsidRDefault="00797229" w:rsidP="00FB7DAC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5BD7399" w14:textId="77777777" w:rsidR="00797229" w:rsidRPr="007C0A77" w:rsidRDefault="00797229" w:rsidP="00FB7DAC">
            <w:pPr>
              <w:pStyle w:val="TableParagraph"/>
              <w:spacing w:before="62"/>
              <w:ind w:left="116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Učenik razvija:</w:t>
            </w:r>
          </w:p>
          <w:p w14:paraId="3008AE91" w14:textId="77777777" w:rsidR="00797229" w:rsidRDefault="00797229" w:rsidP="00FB7DAC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before="39"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kompetencije za</w:t>
            </w:r>
            <w:r w:rsidRPr="007C0A77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učenje;</w:t>
            </w:r>
          </w:p>
          <w:p w14:paraId="581DBF6D" w14:textId="77777777" w:rsidR="00797229" w:rsidRPr="00DF13D0" w:rsidRDefault="00797229" w:rsidP="00FB7DAC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before="39"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DF13D0">
              <w:rPr>
                <w:rFonts w:ascii="Times New Roman" w:hAnsi="Times New Roman" w:cs="Times New Roman"/>
                <w:sz w:val="24"/>
              </w:rPr>
              <w:t>komunikaciju.</w:t>
            </w:r>
          </w:p>
        </w:tc>
      </w:tr>
      <w:tr w:rsidR="00797229" w:rsidRPr="006D2842" w14:paraId="2AA53DDB" w14:textId="77777777" w:rsidTr="0079722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F82CAB2" w14:textId="5DB14FA3" w:rsidR="00797229" w:rsidRPr="006D2842" w:rsidRDefault="00797229" w:rsidP="00797229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7A6F22C" w14:textId="1B81C4ED" w:rsidR="00797229" w:rsidRPr="006D2842" w:rsidRDefault="00797229" w:rsidP="00797229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Latn-RS" w:eastAsia="en-GB"/>
              </w:rPr>
              <w:t xml:space="preserve"> </w:t>
            </w:r>
          </w:p>
        </w:tc>
      </w:tr>
      <w:tr w:rsidR="00797229" w:rsidRPr="006D2842" w14:paraId="46D08D9D" w14:textId="77777777" w:rsidTr="0079722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042B30F" w14:textId="0301E8C9" w:rsidR="00797229" w:rsidRPr="006D2842" w:rsidRDefault="00797229" w:rsidP="00797229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Inovacije: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9DBF847" w14:textId="333F3930" w:rsidR="00797229" w:rsidRPr="006D2842" w:rsidRDefault="00797229" w:rsidP="00797229">
            <w:pPr>
              <w:spacing w:after="0" w:line="266" w:lineRule="atLeast"/>
              <w:ind w:left="1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w w:val="105"/>
                <w:sz w:val="24"/>
              </w:rPr>
              <w:t xml:space="preserve"> Igrifikacija, digitalna tehnologija (lapop, projektor)</w:t>
            </w:r>
          </w:p>
        </w:tc>
      </w:tr>
    </w:tbl>
    <w:p w14:paraId="49D5A75C" w14:textId="77777777" w:rsidR="00797229" w:rsidRDefault="00797229" w:rsidP="004C3C20"/>
    <w:p w14:paraId="248260C5" w14:textId="77777777" w:rsidR="00797229" w:rsidRDefault="00797229" w:rsidP="004C3C20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797229" w:rsidRPr="006D2842" w14:paraId="4CD8A179" w14:textId="77777777" w:rsidTr="00797229">
        <w:trPr>
          <w:trHeight w:val="43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8C73212" w14:textId="02D81553" w:rsidR="00797229" w:rsidRPr="006D2842" w:rsidRDefault="00797229" w:rsidP="00FB7DAC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797229" w:rsidRPr="006D2842" w14:paraId="6AAC2AEC" w14:textId="77777777" w:rsidTr="00797229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DB77CFE" w14:textId="77777777" w:rsidR="00797229" w:rsidRPr="006D2842" w:rsidRDefault="00797229" w:rsidP="00FB7DAC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vAlign w:val="center"/>
          </w:tcPr>
          <w:p w14:paraId="7342F489" w14:textId="77777777" w:rsidR="00797229" w:rsidRPr="006D2842" w:rsidRDefault="00797229" w:rsidP="00FB7DAC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797229" w:rsidRPr="006D2842" w14:paraId="5769FDC7" w14:textId="77777777" w:rsidTr="00797229">
        <w:trPr>
          <w:trHeight w:val="43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9F78303" w14:textId="77777777" w:rsidR="00797229" w:rsidRPr="006D2842" w:rsidRDefault="00797229" w:rsidP="00FB7DA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797229" w:rsidRPr="006D2842" w14:paraId="3C52B534" w14:textId="77777777" w:rsidTr="00797229">
        <w:trPr>
          <w:trHeight w:val="432"/>
        </w:trPr>
        <w:tc>
          <w:tcPr>
            <w:tcW w:w="6031" w:type="dxa"/>
            <w:tcBorders>
              <w:bottom w:val="single" w:sz="4" w:space="0" w:color="808080" w:themeColor="background1" w:themeShade="80"/>
            </w:tcBorders>
            <w:tcMar>
              <w:top w:w="4" w:type="dxa"/>
              <w:left w:w="31" w:type="dxa"/>
              <w:bottom w:w="0" w:type="dxa"/>
              <w:right w:w="31" w:type="dxa"/>
            </w:tcMar>
          </w:tcPr>
          <w:p w14:paraId="1839A685" w14:textId="122B2EFE" w:rsidR="00797229" w:rsidRPr="00B23491" w:rsidRDefault="00797229" w:rsidP="00FB7D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7E10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analiziramo izradu domaćeg zadatka. Potom obnavljamo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, postavljajući pitanja, projektujući ih,</w:t>
            </w:r>
            <w:r w:rsidRPr="007E10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koliki je zbir unutrašnjih uglova u trouglu, kao i koliki je zbir unutrašnjeg i njemu odgovarajućeg spoljašnjeg ugla; obnavljamo i u kakvom su odnosu stranice i uglovi u jednakokrakom trouglu, kao i, ukoliko su u trouglu dve stranice (dva ugla) različitih veličina, kakav je odnos veličina naspramnih uglova (stranica) u tom trouglu, kao i nejednakost trougla.</w:t>
            </w:r>
          </w:p>
        </w:tc>
        <w:tc>
          <w:tcPr>
            <w:tcW w:w="4025" w:type="dxa"/>
            <w:tcBorders>
              <w:bottom w:val="single" w:sz="4" w:space="0" w:color="808080" w:themeColor="background1" w:themeShade="80"/>
            </w:tcBorders>
          </w:tcPr>
          <w:p w14:paraId="76B5ED04" w14:textId="77777777" w:rsidR="00797229" w:rsidRPr="00DF4B70" w:rsidRDefault="00797229" w:rsidP="00FB7DAC">
            <w:pPr>
              <w:pStyle w:val="ListParagraph"/>
              <w:numPr>
                <w:ilvl w:val="0"/>
                <w:numId w:val="14"/>
              </w:numPr>
              <w:spacing w:after="0" w:line="266" w:lineRule="atLeast"/>
              <w:ind w:left="477" w:hanging="29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F4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797229" w:rsidRPr="006D2842" w14:paraId="795DCAEE" w14:textId="77777777" w:rsidTr="00797229">
        <w:trPr>
          <w:trHeight w:val="43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BFE6461" w14:textId="400C469F" w:rsidR="00797229" w:rsidRPr="006D2842" w:rsidRDefault="00797229" w:rsidP="00FB7DA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</w:t>
            </w:r>
            <w:r w:rsidR="00DC19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30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DC19A7" w:rsidRPr="006D2842" w14:paraId="2A5A33A2" w14:textId="77777777" w:rsidTr="00797229">
        <w:trPr>
          <w:trHeight w:val="432"/>
        </w:trPr>
        <w:tc>
          <w:tcPr>
            <w:tcW w:w="6031" w:type="dxa"/>
            <w:tcBorders>
              <w:bottom w:val="single" w:sz="4" w:space="0" w:color="808080" w:themeColor="background1" w:themeShade="80"/>
            </w:tcBorders>
            <w:tcMar>
              <w:top w:w="4" w:type="dxa"/>
              <w:left w:w="31" w:type="dxa"/>
              <w:bottom w:w="0" w:type="dxa"/>
              <w:right w:w="31" w:type="dxa"/>
            </w:tcMar>
          </w:tcPr>
          <w:p w14:paraId="29A38803" w14:textId="77777777" w:rsidR="00DC19A7" w:rsidRPr="003D2596" w:rsidRDefault="00DC19A7" w:rsidP="00DC19A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Učenici samostalno rade zadatke sa nastavnog listića:</w:t>
            </w:r>
          </w:p>
          <w:p w14:paraId="01A5AE57" w14:textId="77777777" w:rsidR="00DC19A7" w:rsidRDefault="00DC19A7" w:rsidP="00DC19A7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lang w:val="sr-Latn-RS"/>
              </w:rPr>
            </w:pPr>
            <w:r w:rsidRPr="00252FAB">
              <w:t>Stranice trougla ABC su</w:t>
            </w:r>
            <w:r w:rsidRPr="00252FAB">
              <w:rPr>
                <w:lang w:val="sr-Cyrl-RS"/>
              </w:rPr>
              <w:t>:</w:t>
            </w:r>
          </w:p>
          <w:p w14:paraId="4C1DEB83" w14:textId="77777777" w:rsidR="00DC19A7" w:rsidRDefault="00DC19A7" w:rsidP="00DC19A7">
            <w:pPr>
              <w:pStyle w:val="ListParagraph"/>
            </w:pPr>
            <w:r w:rsidRPr="00252FAB">
              <w:rPr>
                <w:lang w:val="sr-Cyrl-RS"/>
              </w:rPr>
              <w:t>а) </w:t>
            </w:r>
            <w:r w:rsidRPr="00252FAB">
              <w:t>AB=1</w:t>
            </w:r>
            <w:r>
              <w:t>7</w:t>
            </w:r>
            <w:r w:rsidRPr="00252FAB">
              <w:t xml:space="preserve">cm, BC=2dm, AC=9cm           </w:t>
            </w:r>
          </w:p>
          <w:p w14:paraId="32E0EB5D" w14:textId="77777777" w:rsidR="00DC19A7" w:rsidRDefault="00DC19A7" w:rsidP="00DC19A7">
            <w:pPr>
              <w:pStyle w:val="ListParagraph"/>
            </w:pPr>
            <w:r w:rsidRPr="00252FAB">
              <w:rPr>
                <w:lang w:val="sr-Cyrl-RS"/>
              </w:rPr>
              <w:t>б) </w:t>
            </w:r>
            <w:r w:rsidRPr="00252FAB">
              <w:t>a=b=</w:t>
            </w:r>
            <w:r>
              <w:t>8</w:t>
            </w:r>
            <w:r w:rsidRPr="00252FAB">
              <w:t>cm, c=10cm</w:t>
            </w:r>
          </w:p>
          <w:p w14:paraId="79B22DDE" w14:textId="77777777" w:rsidR="00DC19A7" w:rsidRPr="00252FAB" w:rsidRDefault="00DC19A7" w:rsidP="00DC19A7">
            <w:pPr>
              <w:pStyle w:val="ListParagraph"/>
              <w:rPr>
                <w:lang w:val="sr-Latn-RS"/>
              </w:rPr>
            </w:pPr>
            <w:r w:rsidRPr="00252FAB">
              <w:t>Poređati po veličini uglove</w:t>
            </w:r>
            <w:r w:rsidRPr="00252FAB">
              <w:rPr>
                <w:lang w:val="sr-Cyrl-RS"/>
              </w:rPr>
              <w:t> </w:t>
            </w:r>
            <w:r w:rsidRPr="00252FAB">
              <w:rPr>
                <w:lang w:val="el-GR"/>
              </w:rPr>
              <w:t>α,</w:t>
            </w:r>
            <w:r w:rsidRPr="00252FAB">
              <w:t xml:space="preserve"> </w:t>
            </w:r>
            <w:r w:rsidRPr="00252FAB">
              <w:rPr>
                <w:lang w:val="el-GR"/>
              </w:rPr>
              <w:t>β,</w:t>
            </w:r>
            <w:r w:rsidRPr="00252FAB">
              <w:t xml:space="preserve"> </w:t>
            </w:r>
            <w:r w:rsidRPr="00252FAB">
              <w:rPr>
                <w:lang w:val="el-GR"/>
              </w:rPr>
              <w:t>γ</w:t>
            </w:r>
            <w:r w:rsidRPr="00252FAB">
              <w:t xml:space="preserve"> tog trougla</w:t>
            </w:r>
            <w:r w:rsidRPr="00252FAB">
              <w:rPr>
                <w:lang w:val="sr-Cyrl-RS"/>
              </w:rPr>
              <w:t>.</w:t>
            </w:r>
            <w:r w:rsidRPr="00252FAB">
              <w:t xml:space="preserve"> </w:t>
            </w:r>
          </w:p>
          <w:p w14:paraId="43968ABE" w14:textId="77777777" w:rsidR="00DC19A7" w:rsidRPr="00252FAB" w:rsidRDefault="00DC19A7" w:rsidP="00DC19A7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lang w:val="sr-Latn-RS"/>
              </w:rPr>
            </w:pPr>
            <w:r w:rsidRPr="00252FAB">
              <w:t xml:space="preserve">Poređaj po veličini uglove i stranice trougla ABC ako je </w:t>
            </w:r>
            <w:r w:rsidRPr="00252FAB">
              <w:rPr>
                <w:lang w:val="el-GR"/>
              </w:rPr>
              <w:t>α</w:t>
            </w:r>
            <w:r w:rsidRPr="00252FAB">
              <w:t>=3</w:t>
            </w:r>
            <w:r>
              <w:t>9</w:t>
            </w:r>
            <w:r>
              <w:rPr>
                <w:vertAlign w:val="superscript"/>
              </w:rPr>
              <w:t>o</w:t>
            </w:r>
            <w:r w:rsidRPr="00252FAB">
              <w:t xml:space="preserve">  a ugao </w:t>
            </w:r>
            <w:r w:rsidRPr="00252FAB">
              <w:rPr>
                <w:lang w:val="el-GR"/>
              </w:rPr>
              <w:t>β</w:t>
            </w:r>
            <w:r w:rsidRPr="00252FAB">
              <w:t>=50</w:t>
            </w:r>
            <w:r>
              <w:rPr>
                <w:vertAlign w:val="superscript"/>
              </w:rPr>
              <w:t>0</w:t>
            </w:r>
            <w:r w:rsidRPr="00252FAB">
              <w:t>.</w:t>
            </w:r>
          </w:p>
          <w:p w14:paraId="015586D9" w14:textId="77777777" w:rsidR="00DC19A7" w:rsidRPr="00252FAB" w:rsidRDefault="00DC19A7" w:rsidP="00DC19A7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lang w:val="sr-Latn-RS"/>
              </w:rPr>
            </w:pPr>
            <w:r w:rsidRPr="00252FAB">
              <w:t>Da li je u jednakokrakom trouglu, čiji je ugao pri vrhu jednak 6</w:t>
            </w:r>
            <w:r>
              <w:t>3</w:t>
            </w:r>
            <w:r>
              <w:rPr>
                <w:vertAlign w:val="superscript"/>
              </w:rPr>
              <w:t>0</w:t>
            </w:r>
            <w:r w:rsidRPr="00252FAB">
              <w:t>, duži krak ili osnovica?</w:t>
            </w:r>
          </w:p>
          <w:p w14:paraId="4922F4EB" w14:textId="77777777" w:rsidR="00DC19A7" w:rsidRPr="005C1C72" w:rsidRDefault="00DC19A7" w:rsidP="00DC19A7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lang w:val="sr-Latn-RS"/>
              </w:rPr>
            </w:pPr>
            <w:r>
              <w:rPr>
                <w:lang w:val="sr-Latn-RS"/>
              </w:rPr>
              <w:t xml:space="preserve">Usporedi stranice trougla ako je </w:t>
            </w:r>
            <w:r w:rsidRPr="00252FAB">
              <w:rPr>
                <w:lang w:val="el-GR"/>
              </w:rPr>
              <w:t>γ</w:t>
            </w:r>
            <w:r>
              <w:t>=99</w:t>
            </w:r>
            <w:r>
              <w:rPr>
                <w:vertAlign w:val="superscript"/>
              </w:rPr>
              <w:t>0</w:t>
            </w:r>
            <w:r>
              <w:t>, a=15cm i b=17cm.</w:t>
            </w:r>
          </w:p>
          <w:p w14:paraId="5D1ABD27" w14:textId="77777777" w:rsidR="00DC19A7" w:rsidRPr="005C1C72" w:rsidRDefault="00DC19A7" w:rsidP="00DC19A7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lang w:val="sr-Latn-RS"/>
              </w:rPr>
            </w:pPr>
            <w:r>
              <w:rPr>
                <w:lang w:val="sr-Latn-RS"/>
              </w:rPr>
              <w:t>Da li postoji trougao čije su stranice 13cm, 14cm i 1dm?</w:t>
            </w:r>
          </w:p>
          <w:p w14:paraId="1E3F09AB" w14:textId="65D7680B" w:rsidR="00DC19A7" w:rsidRPr="00AD5665" w:rsidRDefault="00DC19A7" w:rsidP="00DC19A7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Uz stalni obilazak učenika od strane nastavnika, učenici traže pomoć ukoliko je potrebna. Nakon procene i zapisanih aktivnosti na izradi zadataka, nastavnik procenjuje kada će učenici raditi zadatke na tabli.</w:t>
            </w:r>
          </w:p>
        </w:tc>
        <w:tc>
          <w:tcPr>
            <w:tcW w:w="4025" w:type="dxa"/>
            <w:tcBorders>
              <w:bottom w:val="single" w:sz="4" w:space="0" w:color="808080" w:themeColor="background1" w:themeShade="80"/>
            </w:tcBorders>
          </w:tcPr>
          <w:p w14:paraId="13BF56E6" w14:textId="77777777" w:rsidR="00DC19A7" w:rsidRPr="001A2FBA" w:rsidRDefault="00DC19A7" w:rsidP="00DC19A7">
            <w:pPr>
              <w:pStyle w:val="ListParagraph"/>
              <w:numPr>
                <w:ilvl w:val="0"/>
                <w:numId w:val="1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prati uputstva nastavnika;</w:t>
            </w:r>
          </w:p>
          <w:p w14:paraId="2E75746C" w14:textId="77777777" w:rsidR="00DC19A7" w:rsidRPr="001A2FBA" w:rsidRDefault="00DC19A7" w:rsidP="00DC19A7">
            <w:pPr>
              <w:pStyle w:val="ListParagraph"/>
              <w:numPr>
                <w:ilvl w:val="0"/>
                <w:numId w:val="1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6B0015EB" w14:textId="77777777" w:rsidR="00DC19A7" w:rsidRPr="00F14A8E" w:rsidRDefault="00DC19A7" w:rsidP="00DC19A7">
            <w:pPr>
              <w:pStyle w:val="ListParagraph"/>
              <w:numPr>
                <w:ilvl w:val="0"/>
                <w:numId w:val="1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7D55CB88" w14:textId="77777777" w:rsidR="00DC19A7" w:rsidRPr="001A2FBA" w:rsidRDefault="00DC19A7" w:rsidP="00DC19A7">
            <w:pPr>
              <w:pStyle w:val="ListParagraph"/>
              <w:numPr>
                <w:ilvl w:val="0"/>
                <w:numId w:val="1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j</w:t>
            </w: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ešava zadatke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sa nastavnog listića</w:t>
            </w: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uz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 xml:space="preserve">stalni obilazak i traži potrebnu </w:t>
            </w: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pomoć nastavnika;</w:t>
            </w:r>
          </w:p>
          <w:p w14:paraId="5F6E27A6" w14:textId="77777777" w:rsidR="00DC19A7" w:rsidRDefault="00DC19A7" w:rsidP="00DC19A7">
            <w:pPr>
              <w:pStyle w:val="ListParagraph"/>
              <w:numPr>
                <w:ilvl w:val="0"/>
                <w:numId w:val="1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1FF40644" w14:textId="77777777" w:rsidR="00DC19A7" w:rsidRPr="00F14A8E" w:rsidRDefault="00DC19A7" w:rsidP="00DC19A7">
            <w:pPr>
              <w:pStyle w:val="ListParagraph"/>
              <w:numPr>
                <w:ilvl w:val="0"/>
                <w:numId w:val="1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14A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radi zadatke na tabli;</w:t>
            </w:r>
          </w:p>
          <w:p w14:paraId="7A5858F9" w14:textId="6FA114F3" w:rsidR="00DC19A7" w:rsidRPr="00DF4B70" w:rsidRDefault="00DC19A7" w:rsidP="00DC19A7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DC19A7" w:rsidRPr="006D2842" w14:paraId="5F86C6DA" w14:textId="77777777" w:rsidTr="00797229">
        <w:trPr>
          <w:trHeight w:val="43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17BA571" w14:textId="79791704" w:rsidR="00DC19A7" w:rsidRPr="006D2842" w:rsidRDefault="00DC19A7" w:rsidP="00DC19A7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0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DC19A7" w:rsidRPr="006D2842" w14:paraId="67AF93C4" w14:textId="77777777" w:rsidTr="00FB7DAC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056BFBF" w14:textId="77777777" w:rsidR="00DC19A7" w:rsidRDefault="00DC19A7" w:rsidP="00DC19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0A2767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još jednom ponavljamo u kakvom su odnosu stranice i uglovi u jednakokrakom trouglu, kao i, ukoliko su u trouglu dve stranice (dva ugla) različitih veličina, kakav je odnos veličina naspramnih uglova (stranica) u tom trouglu. Zadajemo učenicima domaći zadatak.</w:t>
            </w:r>
          </w:p>
          <w:p w14:paraId="788B63F9" w14:textId="77777777" w:rsidR="00DC19A7" w:rsidRPr="008D5E25" w:rsidRDefault="00DC19A7" w:rsidP="00DC19A7">
            <w:pPr>
              <w:pStyle w:val="Heading3"/>
              <w:spacing w:before="170"/>
              <w:ind w:left="0"/>
              <w:rPr>
                <w:rFonts w:ascii="Times New Roman" w:hAnsi="Times New Roman" w:cs="Times New Roman"/>
                <w:lang w:val="sr-Cyrl-RS"/>
              </w:rPr>
            </w:pPr>
            <w:r w:rsidRPr="008D5E25">
              <w:rPr>
                <w:rFonts w:ascii="Times New Roman" w:hAnsi="Times New Roman" w:cs="Times New Roman"/>
                <w:color w:val="A8A8A8"/>
                <w:lang w:val="sr-Cyrl-RS"/>
              </w:rPr>
              <w:t>Domaći zadatak</w:t>
            </w:r>
          </w:p>
          <w:p w14:paraId="16873022" w14:textId="7AF9ED02" w:rsidR="00DC19A7" w:rsidRPr="008D5E25" w:rsidRDefault="00DC19A7" w:rsidP="00DC19A7">
            <w:pPr>
              <w:pStyle w:val="BodyText"/>
              <w:spacing w:before="103"/>
              <w:jc w:val="both"/>
              <w:rPr>
                <w:rFonts w:ascii="Times New Roman" w:hAnsi="Times New Roman" w:cs="Times New Roman"/>
              </w:rPr>
            </w:pPr>
            <w:r w:rsidRPr="00BA370C">
              <w:rPr>
                <w:rFonts w:ascii="Times New Roman" w:hAnsi="Times New Roman" w:cs="Times New Roman"/>
                <w:lang w:val="sr-Cyrl-RS"/>
              </w:rPr>
              <w:t xml:space="preserve">Zbirka: zadaci </w:t>
            </w:r>
            <w:r w:rsidR="00B5775C">
              <w:rPr>
                <w:rFonts w:ascii="Times New Roman" w:hAnsi="Times New Roman" w:cs="Times New Roman"/>
                <w:lang w:val="sr-Cyrl-RS"/>
              </w:rPr>
              <w:t>64</w:t>
            </w:r>
            <w:r>
              <w:rPr>
                <w:rFonts w:ascii="Times New Roman" w:hAnsi="Times New Roman" w:cs="Times New Roman"/>
                <w:lang w:val="sr-Latn-RS"/>
              </w:rPr>
              <w:t>. str.</w:t>
            </w:r>
            <w:r w:rsidR="00B5775C">
              <w:rPr>
                <w:rFonts w:ascii="Times New Roman" w:hAnsi="Times New Roman" w:cs="Times New Roman"/>
                <w:lang w:val="sr-Latn-RS"/>
              </w:rPr>
              <w:t>38</w:t>
            </w:r>
          </w:p>
        </w:tc>
        <w:tc>
          <w:tcPr>
            <w:tcW w:w="4025" w:type="dxa"/>
          </w:tcPr>
          <w:p w14:paraId="5B4E58C0" w14:textId="2BE1E160" w:rsidR="00DC19A7" w:rsidRPr="00DF4B70" w:rsidRDefault="00DC19A7" w:rsidP="00DC19A7">
            <w:pPr>
              <w:pStyle w:val="ListParagraph"/>
              <w:numPr>
                <w:ilvl w:val="0"/>
                <w:numId w:val="10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usvojene sadržaje iz nastavne jedinice</w:t>
            </w:r>
          </w:p>
        </w:tc>
      </w:tr>
    </w:tbl>
    <w:p w14:paraId="27D2AAE1" w14:textId="77777777" w:rsidR="00DC19A7" w:rsidRDefault="00DC19A7" w:rsidP="004C3C20">
      <w:pPr>
        <w:spacing w:after="160" w:line="259" w:lineRule="auto"/>
      </w:pPr>
    </w:p>
    <w:p w14:paraId="0585F190" w14:textId="77777777" w:rsidR="00DC19A7" w:rsidRDefault="00DC19A7" w:rsidP="004C3C20">
      <w:pPr>
        <w:spacing w:after="160" w:line="259" w:lineRule="auto"/>
      </w:pPr>
    </w:p>
    <w:p w14:paraId="4F42BCF1" w14:textId="77777777" w:rsidR="00DC19A7" w:rsidRDefault="00DC19A7" w:rsidP="00DC19A7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DC19A7" w:rsidRPr="00B31820" w14:paraId="68003F68" w14:textId="77777777" w:rsidTr="00A562A3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E574ACF" w14:textId="77777777" w:rsidR="00DC19A7" w:rsidRDefault="00DC19A7" w:rsidP="00A562A3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lastRenderedPageBreak/>
              <w:t>Izgled table</w:t>
            </w:r>
          </w:p>
          <w:p w14:paraId="05DDB833" w14:textId="77777777" w:rsidR="00DC19A7" w:rsidRDefault="00DC19A7" w:rsidP="00A562A3">
            <w:pPr>
              <w:pStyle w:val="BodyText"/>
              <w:spacing w:before="316" w:line="235" w:lineRule="auto"/>
              <w:jc w:val="both"/>
              <w:rPr>
                <w:rFonts w:ascii="Times New Roman" w:hAnsi="Times New Roman" w:cs="Times New Roman"/>
                <w:spacing w:val="-4"/>
                <w:lang w:val="sr-Latn-RS"/>
              </w:rPr>
            </w:pPr>
            <w:r>
              <w:rPr>
                <w:rFonts w:ascii="Times New Roman" w:hAnsi="Times New Roman" w:cs="Times New Roman"/>
                <w:spacing w:val="-6"/>
                <w:lang w:val="sr-Latn-RS"/>
              </w:rPr>
              <w:t>Pametnu t</w:t>
            </w:r>
            <w:r w:rsidRPr="00BC7FF6">
              <w:rPr>
                <w:rFonts w:ascii="Times New Roman" w:hAnsi="Times New Roman" w:cs="Times New Roman"/>
                <w:spacing w:val="-6"/>
                <w:lang w:val="sr-Cyrl-RS"/>
              </w:rPr>
              <w:t>ablu</w:t>
            </w:r>
            <w:r w:rsidRPr="00BC7FF6">
              <w:rPr>
                <w:rFonts w:ascii="Times New Roman" w:hAnsi="Times New Roman" w:cs="Times New Roman"/>
                <w:spacing w:val="-26"/>
                <w:lang w:val="sr-Cyrl-RS"/>
              </w:rPr>
              <w:t xml:space="preserve"> </w:t>
            </w:r>
            <w:r w:rsidRPr="00BC7FF6">
              <w:rPr>
                <w:rFonts w:ascii="Times New Roman" w:hAnsi="Times New Roman" w:cs="Times New Roman"/>
                <w:spacing w:val="-3"/>
                <w:lang w:val="sr-Cyrl-RS"/>
              </w:rPr>
              <w:t>koristi</w:t>
            </w:r>
            <w:r>
              <w:rPr>
                <w:rFonts w:ascii="Times New Roman" w:hAnsi="Times New Roman" w:cs="Times New Roman"/>
                <w:spacing w:val="-3"/>
                <w:lang w:val="sr-Latn-RS"/>
              </w:rPr>
              <w:t xml:space="preserve"> nastavnik</w:t>
            </w:r>
            <w:r w:rsidRPr="00BC7FF6">
              <w:rPr>
                <w:rFonts w:ascii="Times New Roman" w:hAnsi="Times New Roman" w:cs="Times New Roman"/>
                <w:spacing w:val="-26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lang w:val="sr-Latn-RS"/>
              </w:rPr>
              <w:t>prezentujući unapred spremljenu prezentaciju</w:t>
            </w:r>
            <w:r w:rsidRPr="00BC7FF6">
              <w:rPr>
                <w:rFonts w:ascii="Times New Roman" w:hAnsi="Times New Roman" w:cs="Times New Roman"/>
                <w:spacing w:val="-3"/>
                <w:lang w:val="sr-Cyrl-RS"/>
              </w:rPr>
              <w:t>.</w:t>
            </w:r>
            <w:r w:rsidRPr="00BC7FF6">
              <w:rPr>
                <w:rFonts w:ascii="Times New Roman" w:hAnsi="Times New Roman" w:cs="Times New Roman"/>
                <w:spacing w:val="-26"/>
                <w:lang w:val="sr-Cyrl-RS"/>
              </w:rPr>
              <w:t xml:space="preserve"> </w:t>
            </w:r>
            <w:r w:rsidRPr="00BC7FF6">
              <w:rPr>
                <w:rFonts w:ascii="Times New Roman" w:hAnsi="Times New Roman" w:cs="Times New Roman"/>
                <w:lang w:val="sr-Cyrl-RS"/>
              </w:rPr>
              <w:t>Na</w:t>
            </w:r>
            <w:r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lang w:val="sr-Latn-RS"/>
              </w:rPr>
              <w:t>zelenom</w:t>
            </w:r>
            <w:r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 w:rsidRPr="00BC7FF6">
              <w:rPr>
                <w:rFonts w:ascii="Times New Roman" w:hAnsi="Times New Roman" w:cs="Times New Roman"/>
                <w:spacing w:val="-3"/>
                <w:lang w:val="sr-Cyrl-RS"/>
              </w:rPr>
              <w:t>delu</w:t>
            </w:r>
            <w:r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 w:rsidRPr="00BC7FF6">
              <w:rPr>
                <w:rFonts w:ascii="Times New Roman" w:hAnsi="Times New Roman" w:cs="Times New Roman"/>
                <w:spacing w:val="-3"/>
                <w:lang w:val="sr-Cyrl-RS"/>
              </w:rPr>
              <w:t>table</w:t>
            </w:r>
            <w:r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 w:rsidRPr="00BC7FF6">
              <w:rPr>
                <w:rFonts w:ascii="Times New Roman" w:hAnsi="Times New Roman" w:cs="Times New Roman"/>
                <w:spacing w:val="-3"/>
                <w:lang w:val="sr-Cyrl-RS"/>
              </w:rPr>
              <w:t>ispisujemo</w:t>
            </w:r>
            <w:r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 w:rsidRPr="00BC7FF6">
              <w:rPr>
                <w:rFonts w:ascii="Times New Roman" w:hAnsi="Times New Roman" w:cs="Times New Roman"/>
                <w:lang w:val="sr-Cyrl-RS"/>
              </w:rPr>
              <w:t>(mi</w:t>
            </w:r>
            <w:r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 w:rsidRPr="00BC7FF6">
              <w:rPr>
                <w:rFonts w:ascii="Times New Roman" w:hAnsi="Times New Roman" w:cs="Times New Roman"/>
                <w:lang w:val="sr-Cyrl-RS"/>
              </w:rPr>
              <w:t>i</w:t>
            </w:r>
            <w:r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 w:rsidRPr="00BC7FF6">
              <w:rPr>
                <w:rFonts w:ascii="Times New Roman" w:hAnsi="Times New Roman" w:cs="Times New Roman"/>
                <w:spacing w:val="-3"/>
                <w:lang w:val="sr-Cyrl-RS"/>
              </w:rPr>
              <w:t>učenici)</w:t>
            </w:r>
            <w:r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 w:rsidRPr="00BC7FF6">
              <w:rPr>
                <w:rFonts w:ascii="Times New Roman" w:hAnsi="Times New Roman" w:cs="Times New Roman"/>
                <w:spacing w:val="-3"/>
                <w:lang w:val="sr-Cyrl-RS"/>
              </w:rPr>
              <w:t>rešenja</w:t>
            </w:r>
            <w:r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 w:rsidRPr="00BC7FF6">
              <w:rPr>
                <w:rFonts w:ascii="Times New Roman" w:hAnsi="Times New Roman" w:cs="Times New Roman"/>
                <w:spacing w:val="-4"/>
                <w:lang w:val="sr-Cyrl-RS"/>
              </w:rPr>
              <w:t>zadataka.</w:t>
            </w:r>
          </w:p>
          <w:p w14:paraId="25F03D91" w14:textId="77777777" w:rsidR="00DC19A7" w:rsidRPr="0084557A" w:rsidRDefault="00DC19A7" w:rsidP="00A562A3">
            <w:pPr>
              <w:pStyle w:val="BodyText"/>
              <w:spacing w:before="316" w:line="235" w:lineRule="auto"/>
              <w:jc w:val="both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spacing w:val="-4"/>
                <w:lang w:val="sr-Latn-RS"/>
              </w:rPr>
              <w:t>U prilogu se nalaze slajdovi (prezentacija nastavnika).</w:t>
            </w:r>
          </w:p>
          <w:p w14:paraId="0C76B0A1" w14:textId="77777777" w:rsidR="00DC19A7" w:rsidRPr="00B31820" w:rsidRDefault="00DC19A7" w:rsidP="00A562A3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DC19A7" w:rsidRPr="00B31820" w14:paraId="50BA3B14" w14:textId="77777777" w:rsidTr="00A562A3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4062D8DF" w14:textId="77777777" w:rsidR="00DC19A7" w:rsidRPr="00B31820" w:rsidRDefault="00DC19A7" w:rsidP="00A562A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05142C4E" w14:textId="55808F83" w:rsidR="00DC19A7" w:rsidRDefault="00DC19A7" w:rsidP="00A562A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  <w:r w:rsidRPr="007C0A77">
                    <w:rPr>
                      <w:rFonts w:ascii="Times New Roman" w:hAnsi="Times New Roman" w:cs="Times New Roman"/>
                      <w:w w:val="105"/>
                      <w:sz w:val="24"/>
                    </w:rPr>
                    <w:t>Stranice i uglovi trougl</w:t>
                  </w:r>
                  <w:r>
                    <w:rPr>
                      <w:rFonts w:ascii="Times New Roman" w:hAnsi="Times New Roman" w:cs="Times New Roman"/>
                      <w:w w:val="105"/>
                      <w:sz w:val="24"/>
                    </w:rPr>
                    <w:t>a</w:t>
                  </w:r>
                </w:p>
                <w:p w14:paraId="71F46FFE" w14:textId="77777777" w:rsidR="00DC19A7" w:rsidRDefault="00DC19A7" w:rsidP="00A562A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</w:p>
                <w:p w14:paraId="4979644D" w14:textId="77777777" w:rsidR="00DC19A7" w:rsidRDefault="00DC19A7" w:rsidP="00A562A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</w:p>
                <w:p w14:paraId="5109AFB8" w14:textId="77777777" w:rsidR="00DC19A7" w:rsidRDefault="00DC19A7" w:rsidP="00A562A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</w:p>
                <w:p w14:paraId="7BA70633" w14:textId="77777777" w:rsidR="00DC19A7" w:rsidRDefault="00DC19A7" w:rsidP="00A562A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</w:p>
                <w:p w14:paraId="51A5C2FE" w14:textId="77777777" w:rsidR="00DC19A7" w:rsidRDefault="00DC19A7" w:rsidP="00A562A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</w:p>
                <w:p w14:paraId="5F367CD6" w14:textId="77777777" w:rsidR="00DC19A7" w:rsidRDefault="00DC19A7" w:rsidP="00A562A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</w:p>
                <w:p w14:paraId="48601387" w14:textId="77777777" w:rsidR="00DC19A7" w:rsidRPr="0084557A" w:rsidRDefault="00DC19A7" w:rsidP="00A562A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</w:p>
                <w:p w14:paraId="28DA1090" w14:textId="77777777" w:rsidR="00DC19A7" w:rsidRPr="00B31820" w:rsidRDefault="00DC19A7" w:rsidP="00A562A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DC19A7" w:rsidRPr="00B31820" w14:paraId="30C42EFB" w14:textId="77777777" w:rsidTr="00A562A3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13795525" w14:textId="77777777" w:rsidR="00DC19A7" w:rsidRPr="00B31820" w:rsidRDefault="00DC19A7" w:rsidP="00A562A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14B120C" w14:textId="77777777" w:rsidR="00DC19A7" w:rsidRPr="00B31820" w:rsidRDefault="00DC19A7" w:rsidP="00A562A3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DC19A7" w:rsidRPr="00B31820" w14:paraId="517D98BF" w14:textId="77777777" w:rsidTr="00A562A3">
        <w:trPr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C8D6C18" w14:textId="77777777" w:rsidR="00DC19A7" w:rsidRPr="009738DE" w:rsidRDefault="00DC19A7" w:rsidP="00A562A3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Načini provere </w:t>
            </w:r>
          </w:p>
          <w:p w14:paraId="0878C377" w14:textId="77777777" w:rsidR="00DC19A7" w:rsidRPr="009738DE" w:rsidRDefault="00DC19A7" w:rsidP="00A562A3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 ishoda: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BEF71B1" w14:textId="77777777" w:rsidR="00DC19A7" w:rsidRPr="009738DE" w:rsidRDefault="00DC19A7" w:rsidP="00A562A3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 učeničkog učešća, zaključivanja i odgovaranja na postavljena pitanja;</w:t>
            </w:r>
          </w:p>
          <w:p w14:paraId="4BE95563" w14:textId="77777777" w:rsidR="00DC19A7" w:rsidRPr="00B31820" w:rsidRDefault="00DC19A7" w:rsidP="00A562A3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DC19A7" w:rsidRPr="00B31820" w14:paraId="426A3A27" w14:textId="77777777" w:rsidTr="00A562A3">
        <w:trPr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A59B2CC" w14:textId="77777777" w:rsidR="00DC19A7" w:rsidRPr="009738DE" w:rsidRDefault="00DC19A7" w:rsidP="00A562A3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3E2D2D07" w14:textId="77777777" w:rsidR="00DC19A7" w:rsidRPr="009738DE" w:rsidRDefault="00DC19A7" w:rsidP="00A562A3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j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ere ostvarenosti ishoda?</w:t>
            </w:r>
          </w:p>
          <w:p w14:paraId="6625351D" w14:textId="77777777" w:rsidR="00DC19A7" w:rsidRPr="009738DE" w:rsidRDefault="00DC19A7" w:rsidP="00A562A3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3C7395FE" w14:textId="77777777" w:rsidR="00DC19A7" w:rsidRPr="009738DE" w:rsidRDefault="00DC19A7" w:rsidP="00A562A3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394DFFCD" w14:textId="77777777" w:rsidR="00DC19A7" w:rsidRPr="009738DE" w:rsidRDefault="00DC19A7" w:rsidP="00A562A3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ij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enio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05B1CBD" w14:textId="77777777" w:rsidR="00DC19A7" w:rsidRPr="00B31820" w:rsidRDefault="00DC19A7" w:rsidP="00A562A3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120D94B6" w14:textId="7E90DD7A" w:rsidR="00797229" w:rsidRDefault="00797229" w:rsidP="004C3C20">
      <w:pPr>
        <w:spacing w:after="160" w:line="259" w:lineRule="auto"/>
      </w:pPr>
      <w:r>
        <w:br w:type="page"/>
      </w:r>
    </w:p>
    <w:p w14:paraId="2B689CB0" w14:textId="6E9FB8CC" w:rsidR="00797229" w:rsidRDefault="00797229" w:rsidP="00DC19A7">
      <w:pPr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  <w:r w:rsidRPr="002C7603">
        <w:rPr>
          <w:rFonts w:ascii="Times New Roman" w:hAnsi="Times New Roman" w:cs="Times New Roman"/>
          <w:b/>
          <w:bCs/>
          <w:sz w:val="28"/>
          <w:szCs w:val="28"/>
          <w:lang w:val="sr-Cyrl-RS"/>
        </w:rPr>
        <w:lastRenderedPageBreak/>
        <w:t>PRILOG</w:t>
      </w:r>
    </w:p>
    <w:p w14:paraId="07659BF0" w14:textId="77777777" w:rsidR="00DC19A7" w:rsidRPr="00DC19A7" w:rsidRDefault="00DC19A7" w:rsidP="00DC19A7">
      <w:pPr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49E18636" w14:textId="77777777" w:rsidR="00DC19A7" w:rsidRPr="00DC19A7" w:rsidRDefault="00DC19A7" w:rsidP="00DC19A7">
      <w:pPr>
        <w:pStyle w:val="ListParagraph"/>
        <w:numPr>
          <w:ilvl w:val="0"/>
          <w:numId w:val="17"/>
        </w:numPr>
        <w:spacing w:after="160" w:line="259" w:lineRule="auto"/>
        <w:rPr>
          <w:sz w:val="24"/>
          <w:szCs w:val="24"/>
          <w:lang w:val="sr-Latn-RS"/>
        </w:rPr>
      </w:pPr>
      <w:r w:rsidRPr="00DC19A7">
        <w:rPr>
          <w:sz w:val="24"/>
          <w:szCs w:val="24"/>
        </w:rPr>
        <w:t>Stranice trougla ABC su</w:t>
      </w:r>
      <w:r w:rsidRPr="00DC19A7">
        <w:rPr>
          <w:sz w:val="24"/>
          <w:szCs w:val="24"/>
          <w:lang w:val="sr-Cyrl-RS"/>
        </w:rPr>
        <w:t>:</w:t>
      </w:r>
    </w:p>
    <w:p w14:paraId="6BE6A573" w14:textId="77777777" w:rsidR="00DC19A7" w:rsidRPr="00DC19A7" w:rsidRDefault="00DC19A7" w:rsidP="00DC19A7">
      <w:pPr>
        <w:pStyle w:val="ListParagraph"/>
        <w:rPr>
          <w:sz w:val="24"/>
          <w:szCs w:val="24"/>
        </w:rPr>
      </w:pPr>
      <w:r w:rsidRPr="00DC19A7">
        <w:rPr>
          <w:sz w:val="24"/>
          <w:szCs w:val="24"/>
          <w:lang w:val="sr-Cyrl-RS"/>
        </w:rPr>
        <w:t>а) </w:t>
      </w:r>
      <w:r w:rsidRPr="00DC19A7">
        <w:rPr>
          <w:sz w:val="24"/>
          <w:szCs w:val="24"/>
        </w:rPr>
        <w:t xml:space="preserve">AB=17cm, BC=2dm, AC=9cm           </w:t>
      </w:r>
    </w:p>
    <w:p w14:paraId="0A6612D5" w14:textId="77777777" w:rsidR="00DC19A7" w:rsidRPr="00DC19A7" w:rsidRDefault="00DC19A7" w:rsidP="00DC19A7">
      <w:pPr>
        <w:pStyle w:val="ListParagraph"/>
        <w:rPr>
          <w:sz w:val="24"/>
          <w:szCs w:val="24"/>
        </w:rPr>
      </w:pPr>
      <w:r w:rsidRPr="00DC19A7">
        <w:rPr>
          <w:sz w:val="24"/>
          <w:szCs w:val="24"/>
          <w:lang w:val="sr-Cyrl-RS"/>
        </w:rPr>
        <w:t>б) </w:t>
      </w:r>
      <w:r w:rsidRPr="00DC19A7">
        <w:rPr>
          <w:sz w:val="24"/>
          <w:szCs w:val="24"/>
        </w:rPr>
        <w:t>a=b=8cm, c=10cm</w:t>
      </w:r>
    </w:p>
    <w:p w14:paraId="08ED3825" w14:textId="77777777" w:rsidR="00DC19A7" w:rsidRPr="00DC19A7" w:rsidRDefault="00DC19A7" w:rsidP="00DC19A7">
      <w:pPr>
        <w:pStyle w:val="ListParagraph"/>
        <w:rPr>
          <w:sz w:val="24"/>
          <w:szCs w:val="24"/>
          <w:lang w:val="sr-Latn-RS"/>
        </w:rPr>
      </w:pPr>
      <w:r w:rsidRPr="00DC19A7">
        <w:rPr>
          <w:sz w:val="24"/>
          <w:szCs w:val="24"/>
        </w:rPr>
        <w:t>Poređati po veličini uglove</w:t>
      </w:r>
      <w:r w:rsidRPr="00DC19A7">
        <w:rPr>
          <w:sz w:val="24"/>
          <w:szCs w:val="24"/>
          <w:lang w:val="sr-Cyrl-RS"/>
        </w:rPr>
        <w:t> </w:t>
      </w:r>
      <w:r w:rsidRPr="00DC19A7">
        <w:rPr>
          <w:sz w:val="24"/>
          <w:szCs w:val="24"/>
          <w:lang w:val="el-GR"/>
        </w:rPr>
        <w:t>α,</w:t>
      </w:r>
      <w:r w:rsidRPr="00DC19A7">
        <w:rPr>
          <w:sz w:val="24"/>
          <w:szCs w:val="24"/>
        </w:rPr>
        <w:t xml:space="preserve"> </w:t>
      </w:r>
      <w:r w:rsidRPr="00DC19A7">
        <w:rPr>
          <w:sz w:val="24"/>
          <w:szCs w:val="24"/>
          <w:lang w:val="el-GR"/>
        </w:rPr>
        <w:t>β,</w:t>
      </w:r>
      <w:r w:rsidRPr="00DC19A7">
        <w:rPr>
          <w:sz w:val="24"/>
          <w:szCs w:val="24"/>
        </w:rPr>
        <w:t xml:space="preserve"> </w:t>
      </w:r>
      <w:r w:rsidRPr="00DC19A7">
        <w:rPr>
          <w:sz w:val="24"/>
          <w:szCs w:val="24"/>
          <w:lang w:val="el-GR"/>
        </w:rPr>
        <w:t>γ</w:t>
      </w:r>
      <w:r w:rsidRPr="00DC19A7">
        <w:rPr>
          <w:sz w:val="24"/>
          <w:szCs w:val="24"/>
        </w:rPr>
        <w:t xml:space="preserve"> tog trougla</w:t>
      </w:r>
      <w:r w:rsidRPr="00DC19A7">
        <w:rPr>
          <w:sz w:val="24"/>
          <w:szCs w:val="24"/>
          <w:lang w:val="sr-Cyrl-RS"/>
        </w:rPr>
        <w:t>.</w:t>
      </w:r>
      <w:r w:rsidRPr="00DC19A7">
        <w:rPr>
          <w:sz w:val="24"/>
          <w:szCs w:val="24"/>
        </w:rPr>
        <w:t xml:space="preserve"> </w:t>
      </w:r>
    </w:p>
    <w:p w14:paraId="0F8F90DA" w14:textId="77777777" w:rsidR="00DC19A7" w:rsidRPr="00DC19A7" w:rsidRDefault="00DC19A7" w:rsidP="00DC19A7">
      <w:pPr>
        <w:pStyle w:val="ListParagraph"/>
        <w:numPr>
          <w:ilvl w:val="0"/>
          <w:numId w:val="17"/>
        </w:numPr>
        <w:spacing w:after="160" w:line="259" w:lineRule="auto"/>
        <w:rPr>
          <w:sz w:val="24"/>
          <w:szCs w:val="24"/>
          <w:lang w:val="sr-Latn-RS"/>
        </w:rPr>
      </w:pPr>
      <w:r w:rsidRPr="00DC19A7">
        <w:rPr>
          <w:sz w:val="24"/>
          <w:szCs w:val="24"/>
        </w:rPr>
        <w:t xml:space="preserve">Poređaj po veličini uglove i stranice trougla ABC ako je </w:t>
      </w:r>
      <w:r w:rsidRPr="00DC19A7">
        <w:rPr>
          <w:sz w:val="24"/>
          <w:szCs w:val="24"/>
          <w:lang w:val="el-GR"/>
        </w:rPr>
        <w:t>α</w:t>
      </w:r>
      <w:r w:rsidRPr="00DC19A7">
        <w:rPr>
          <w:sz w:val="24"/>
          <w:szCs w:val="24"/>
        </w:rPr>
        <w:t>=39</w:t>
      </w:r>
      <w:r w:rsidRPr="00DC19A7">
        <w:rPr>
          <w:sz w:val="24"/>
          <w:szCs w:val="24"/>
          <w:vertAlign w:val="superscript"/>
        </w:rPr>
        <w:t>o</w:t>
      </w:r>
      <w:r w:rsidRPr="00DC19A7">
        <w:rPr>
          <w:sz w:val="24"/>
          <w:szCs w:val="24"/>
        </w:rPr>
        <w:t xml:space="preserve">  a ugao </w:t>
      </w:r>
      <w:r w:rsidRPr="00DC19A7">
        <w:rPr>
          <w:sz w:val="24"/>
          <w:szCs w:val="24"/>
          <w:lang w:val="el-GR"/>
        </w:rPr>
        <w:t>β</w:t>
      </w:r>
      <w:r w:rsidRPr="00DC19A7">
        <w:rPr>
          <w:sz w:val="24"/>
          <w:szCs w:val="24"/>
        </w:rPr>
        <w:t>=50</w:t>
      </w:r>
      <w:r w:rsidRPr="00DC19A7">
        <w:rPr>
          <w:sz w:val="24"/>
          <w:szCs w:val="24"/>
          <w:vertAlign w:val="superscript"/>
        </w:rPr>
        <w:t>0</w:t>
      </w:r>
      <w:r w:rsidRPr="00DC19A7">
        <w:rPr>
          <w:sz w:val="24"/>
          <w:szCs w:val="24"/>
        </w:rPr>
        <w:t>.</w:t>
      </w:r>
    </w:p>
    <w:p w14:paraId="11B4B185" w14:textId="77777777" w:rsidR="00DC19A7" w:rsidRPr="00DC19A7" w:rsidRDefault="00DC19A7" w:rsidP="00DC19A7">
      <w:pPr>
        <w:pStyle w:val="ListParagraph"/>
        <w:numPr>
          <w:ilvl w:val="0"/>
          <w:numId w:val="17"/>
        </w:numPr>
        <w:spacing w:after="160" w:line="259" w:lineRule="auto"/>
        <w:rPr>
          <w:sz w:val="24"/>
          <w:szCs w:val="24"/>
          <w:lang w:val="sr-Latn-RS"/>
        </w:rPr>
      </w:pPr>
      <w:r w:rsidRPr="00DC19A7">
        <w:rPr>
          <w:sz w:val="24"/>
          <w:szCs w:val="24"/>
        </w:rPr>
        <w:t>Da li je u jednakokrakom trouglu, čiji je ugao pri vrhu jednak 63</w:t>
      </w:r>
      <w:r w:rsidRPr="00DC19A7">
        <w:rPr>
          <w:sz w:val="24"/>
          <w:szCs w:val="24"/>
          <w:vertAlign w:val="superscript"/>
        </w:rPr>
        <w:t>0</w:t>
      </w:r>
      <w:r w:rsidRPr="00DC19A7">
        <w:rPr>
          <w:sz w:val="24"/>
          <w:szCs w:val="24"/>
        </w:rPr>
        <w:t>, duži krak ili osnovica?</w:t>
      </w:r>
    </w:p>
    <w:p w14:paraId="5C0B093E" w14:textId="77777777" w:rsidR="00DC19A7" w:rsidRPr="00DC19A7" w:rsidRDefault="00DC19A7" w:rsidP="00DC19A7">
      <w:pPr>
        <w:pStyle w:val="ListParagraph"/>
        <w:numPr>
          <w:ilvl w:val="0"/>
          <w:numId w:val="17"/>
        </w:numPr>
        <w:spacing w:after="160" w:line="259" w:lineRule="auto"/>
        <w:rPr>
          <w:sz w:val="24"/>
          <w:szCs w:val="24"/>
          <w:lang w:val="sr-Latn-RS"/>
        </w:rPr>
      </w:pPr>
      <w:r w:rsidRPr="00DC19A7">
        <w:rPr>
          <w:sz w:val="24"/>
          <w:szCs w:val="24"/>
          <w:lang w:val="sr-Latn-RS"/>
        </w:rPr>
        <w:t xml:space="preserve">Usporedi stranice trougla ako je </w:t>
      </w:r>
      <w:r w:rsidRPr="00DC19A7">
        <w:rPr>
          <w:sz w:val="24"/>
          <w:szCs w:val="24"/>
          <w:lang w:val="el-GR"/>
        </w:rPr>
        <w:t>γ</w:t>
      </w:r>
      <w:r w:rsidRPr="00DC19A7">
        <w:rPr>
          <w:sz w:val="24"/>
          <w:szCs w:val="24"/>
        </w:rPr>
        <w:t>=99</w:t>
      </w:r>
      <w:r w:rsidRPr="00DC19A7">
        <w:rPr>
          <w:sz w:val="24"/>
          <w:szCs w:val="24"/>
          <w:vertAlign w:val="superscript"/>
        </w:rPr>
        <w:t>0</w:t>
      </w:r>
      <w:r w:rsidRPr="00DC19A7">
        <w:rPr>
          <w:sz w:val="24"/>
          <w:szCs w:val="24"/>
        </w:rPr>
        <w:t>, a=15cm i b=17cm.</w:t>
      </w:r>
    </w:p>
    <w:p w14:paraId="2E6E65C4" w14:textId="77777777" w:rsidR="00DC19A7" w:rsidRPr="00DC19A7" w:rsidRDefault="00DC19A7" w:rsidP="00DC19A7">
      <w:pPr>
        <w:pStyle w:val="ListParagraph"/>
        <w:numPr>
          <w:ilvl w:val="0"/>
          <w:numId w:val="17"/>
        </w:numPr>
        <w:spacing w:after="160" w:line="259" w:lineRule="auto"/>
        <w:rPr>
          <w:sz w:val="24"/>
          <w:szCs w:val="24"/>
          <w:lang w:val="sr-Latn-RS"/>
        </w:rPr>
      </w:pPr>
      <w:r w:rsidRPr="00DC19A7">
        <w:rPr>
          <w:sz w:val="24"/>
          <w:szCs w:val="24"/>
          <w:lang w:val="sr-Latn-RS"/>
        </w:rPr>
        <w:t>Da li postoji trougao čije su stranice 13cm, 14cm i 1dm?</w:t>
      </w:r>
    </w:p>
    <w:p w14:paraId="2CCCDA5A" w14:textId="77777777" w:rsidR="00DC19A7" w:rsidRPr="00DC19A7" w:rsidRDefault="00DC19A7" w:rsidP="00DC19A7">
      <w:pPr>
        <w:rPr>
          <w:lang w:val="sr-Latn-RS"/>
        </w:rPr>
      </w:pPr>
    </w:p>
    <w:sectPr w:rsidR="00DC19A7" w:rsidRPr="00DC19A7" w:rsidSect="00797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E0A26"/>
    <w:multiLevelType w:val="hybridMultilevel"/>
    <w:tmpl w:val="2BCA6296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9591F6D"/>
    <w:multiLevelType w:val="hybridMultilevel"/>
    <w:tmpl w:val="6634674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9095D"/>
    <w:multiLevelType w:val="hybridMultilevel"/>
    <w:tmpl w:val="C1E2A932"/>
    <w:lvl w:ilvl="0" w:tplc="0068E06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052F8"/>
    <w:multiLevelType w:val="hybridMultilevel"/>
    <w:tmpl w:val="2DD82CE4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D4975"/>
    <w:multiLevelType w:val="hybridMultilevel"/>
    <w:tmpl w:val="8104F4DC"/>
    <w:lvl w:ilvl="0" w:tplc="5CB88DA2">
      <w:start w:val="1"/>
      <w:numFmt w:val="decimal"/>
      <w:lvlText w:val="%1."/>
      <w:lvlJc w:val="left"/>
      <w:pPr>
        <w:ind w:left="1440" w:hanging="236"/>
      </w:pPr>
      <w:rPr>
        <w:rFonts w:ascii="Palatino Linotype" w:eastAsia="Palatino Linotype" w:hAnsi="Palatino Linotype" w:cs="Palatino Linotype" w:hint="default"/>
        <w:b/>
        <w:bCs/>
        <w:w w:val="100"/>
        <w:sz w:val="24"/>
        <w:szCs w:val="24"/>
      </w:rPr>
    </w:lvl>
    <w:lvl w:ilvl="1" w:tplc="2132C0B8">
      <w:start w:val="1"/>
      <w:numFmt w:val="decimal"/>
      <w:lvlText w:val="%2."/>
      <w:lvlJc w:val="left"/>
      <w:pPr>
        <w:ind w:left="1527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2" w:tplc="07B6535A">
      <w:start w:val="1"/>
      <w:numFmt w:val="decimal"/>
      <w:lvlText w:val="%3."/>
      <w:lvlJc w:val="left"/>
      <w:pPr>
        <w:ind w:left="2094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3" w:tplc="15442A62">
      <w:start w:val="1"/>
      <w:numFmt w:val="decimal"/>
      <w:lvlText w:val="%4."/>
      <w:lvlJc w:val="left"/>
      <w:pPr>
        <w:ind w:left="2863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4" w:tplc="35CAF922">
      <w:numFmt w:val="bullet"/>
      <w:lvlText w:val="•"/>
      <w:lvlJc w:val="left"/>
      <w:pPr>
        <w:ind w:left="6300" w:hanging="224"/>
      </w:pPr>
      <w:rPr>
        <w:rFonts w:hint="default"/>
      </w:rPr>
    </w:lvl>
    <w:lvl w:ilvl="5" w:tplc="42562EBA">
      <w:numFmt w:val="bullet"/>
      <w:lvlText w:val="•"/>
      <w:lvlJc w:val="left"/>
      <w:pPr>
        <w:ind w:left="7290" w:hanging="224"/>
      </w:pPr>
      <w:rPr>
        <w:rFonts w:hint="default"/>
      </w:rPr>
    </w:lvl>
    <w:lvl w:ilvl="6" w:tplc="DD802834">
      <w:numFmt w:val="bullet"/>
      <w:lvlText w:val="•"/>
      <w:lvlJc w:val="left"/>
      <w:pPr>
        <w:ind w:left="8281" w:hanging="224"/>
      </w:pPr>
      <w:rPr>
        <w:rFonts w:hint="default"/>
      </w:rPr>
    </w:lvl>
    <w:lvl w:ilvl="7" w:tplc="C32E3F44">
      <w:numFmt w:val="bullet"/>
      <w:lvlText w:val="•"/>
      <w:lvlJc w:val="left"/>
      <w:pPr>
        <w:ind w:left="9272" w:hanging="224"/>
      </w:pPr>
      <w:rPr>
        <w:rFonts w:hint="default"/>
      </w:rPr>
    </w:lvl>
    <w:lvl w:ilvl="8" w:tplc="8F682AA2">
      <w:numFmt w:val="bullet"/>
      <w:lvlText w:val="•"/>
      <w:lvlJc w:val="left"/>
      <w:pPr>
        <w:ind w:left="10263" w:hanging="224"/>
      </w:pPr>
      <w:rPr>
        <w:rFonts w:hint="default"/>
      </w:rPr>
    </w:lvl>
  </w:abstractNum>
  <w:abstractNum w:abstractNumId="6" w15:restartNumberingAfterBreak="0">
    <w:nsid w:val="3BC42040"/>
    <w:multiLevelType w:val="hybridMultilevel"/>
    <w:tmpl w:val="EC3C5AF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01BDC"/>
    <w:multiLevelType w:val="hybridMultilevel"/>
    <w:tmpl w:val="E0DE5832"/>
    <w:lvl w:ilvl="0" w:tplc="CB6C95E2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1BE1CC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CA0CD53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69987F34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4E407DC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17DCD2B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57C0DAB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3A10EE2E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1236F782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8" w15:restartNumberingAfterBreak="0">
    <w:nsid w:val="40DC71D6"/>
    <w:multiLevelType w:val="hybridMultilevel"/>
    <w:tmpl w:val="06A41998"/>
    <w:lvl w:ilvl="0" w:tplc="0068E062"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538C5C2D"/>
    <w:multiLevelType w:val="hybridMultilevel"/>
    <w:tmpl w:val="0402F854"/>
    <w:lvl w:ilvl="0" w:tplc="500AFAF8">
      <w:start w:val="4"/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8F143B"/>
    <w:multiLevelType w:val="hybridMultilevel"/>
    <w:tmpl w:val="9C2CCBD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1C4177"/>
    <w:multiLevelType w:val="hybridMultilevel"/>
    <w:tmpl w:val="56E27F1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980B63"/>
    <w:multiLevelType w:val="hybridMultilevel"/>
    <w:tmpl w:val="E77C374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C079C1"/>
    <w:multiLevelType w:val="hybridMultilevel"/>
    <w:tmpl w:val="663467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011594"/>
    <w:multiLevelType w:val="hybridMultilevel"/>
    <w:tmpl w:val="EDAED5C2"/>
    <w:lvl w:ilvl="0" w:tplc="F9EC9A74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66A03A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D840B9B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6B9CA87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5A62F90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92F8C794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24763DA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133E7108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CF3CEDB2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6" w15:restartNumberingAfterBreak="0">
    <w:nsid w:val="75C96B4F"/>
    <w:multiLevelType w:val="hybridMultilevel"/>
    <w:tmpl w:val="B82A9FB4"/>
    <w:lvl w:ilvl="0" w:tplc="500AFAF8">
      <w:start w:val="4"/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9"/>
  </w:num>
  <w:num w:numId="2" w16cid:durableId="1896231594">
    <w:abstractNumId w:val="1"/>
  </w:num>
  <w:num w:numId="3" w16cid:durableId="1297107329">
    <w:abstractNumId w:val="15"/>
  </w:num>
  <w:num w:numId="4" w16cid:durableId="2145078459">
    <w:abstractNumId w:val="7"/>
  </w:num>
  <w:num w:numId="5" w16cid:durableId="1554460538">
    <w:abstractNumId w:val="5"/>
  </w:num>
  <w:num w:numId="6" w16cid:durableId="269553600">
    <w:abstractNumId w:val="6"/>
  </w:num>
  <w:num w:numId="7" w16cid:durableId="254484156">
    <w:abstractNumId w:val="12"/>
  </w:num>
  <w:num w:numId="8" w16cid:durableId="1682276205">
    <w:abstractNumId w:val="13"/>
  </w:num>
  <w:num w:numId="9" w16cid:durableId="583146559">
    <w:abstractNumId w:val="11"/>
  </w:num>
  <w:num w:numId="10" w16cid:durableId="903414967">
    <w:abstractNumId w:val="4"/>
  </w:num>
  <w:num w:numId="11" w16cid:durableId="1464424377">
    <w:abstractNumId w:val="0"/>
  </w:num>
  <w:num w:numId="12" w16cid:durableId="1540363082">
    <w:abstractNumId w:val="16"/>
  </w:num>
  <w:num w:numId="13" w16cid:durableId="1293944447">
    <w:abstractNumId w:val="10"/>
  </w:num>
  <w:num w:numId="14" w16cid:durableId="2088919564">
    <w:abstractNumId w:val="8"/>
  </w:num>
  <w:num w:numId="15" w16cid:durableId="928538991">
    <w:abstractNumId w:val="2"/>
  </w:num>
  <w:num w:numId="16" w16cid:durableId="957762118">
    <w:abstractNumId w:val="3"/>
  </w:num>
  <w:num w:numId="17" w16cid:durableId="6746464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37001"/>
    <w:rsid w:val="00141676"/>
    <w:rsid w:val="00195185"/>
    <w:rsid w:val="002A1A42"/>
    <w:rsid w:val="002C7603"/>
    <w:rsid w:val="002F383A"/>
    <w:rsid w:val="00351DC9"/>
    <w:rsid w:val="00373C9E"/>
    <w:rsid w:val="00496B29"/>
    <w:rsid w:val="00500136"/>
    <w:rsid w:val="005E2D20"/>
    <w:rsid w:val="00621CBF"/>
    <w:rsid w:val="006517E3"/>
    <w:rsid w:val="00691A96"/>
    <w:rsid w:val="00695F78"/>
    <w:rsid w:val="006A5A72"/>
    <w:rsid w:val="006C406C"/>
    <w:rsid w:val="00755601"/>
    <w:rsid w:val="00797229"/>
    <w:rsid w:val="007E1034"/>
    <w:rsid w:val="007F6D53"/>
    <w:rsid w:val="0083318A"/>
    <w:rsid w:val="00874DA2"/>
    <w:rsid w:val="008D3658"/>
    <w:rsid w:val="008D5E25"/>
    <w:rsid w:val="008E2689"/>
    <w:rsid w:val="008F38A5"/>
    <w:rsid w:val="00926288"/>
    <w:rsid w:val="00954042"/>
    <w:rsid w:val="00A24DC6"/>
    <w:rsid w:val="00A506A2"/>
    <w:rsid w:val="00AD5665"/>
    <w:rsid w:val="00B23491"/>
    <w:rsid w:val="00B5775C"/>
    <w:rsid w:val="00BC4DCE"/>
    <w:rsid w:val="00BC50F1"/>
    <w:rsid w:val="00D06F59"/>
    <w:rsid w:val="00DC19A7"/>
    <w:rsid w:val="00DF13D0"/>
    <w:rsid w:val="00DF4B70"/>
    <w:rsid w:val="00EA29FC"/>
    <w:rsid w:val="00EF334C"/>
    <w:rsid w:val="00F07F36"/>
    <w:rsid w:val="00FB722B"/>
    <w:rsid w:val="00FC76DA"/>
    <w:rsid w:val="00FF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74D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BodyText">
    <w:name w:val="Body Text"/>
    <w:basedOn w:val="Normal"/>
    <w:link w:val="BodyTextChar"/>
    <w:uiPriority w:val="1"/>
    <w:qFormat/>
    <w:rsid w:val="008D5E2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D5E25"/>
    <w:rPr>
      <w:rFonts w:ascii="Calibri" w:eastAsia="Calibri" w:hAnsi="Calibri" w:cs="Calibri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2C7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5D7DD-9517-471C-AB04-76120C2D6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6</cp:revision>
  <dcterms:created xsi:type="dcterms:W3CDTF">2025-10-23T08:39:00Z</dcterms:created>
  <dcterms:modified xsi:type="dcterms:W3CDTF">2025-10-23T15:53:00Z</dcterms:modified>
</cp:coreProperties>
</file>